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C77A" w14:textId="2484463C" w:rsidR="007E76C7" w:rsidRPr="00393057" w:rsidRDefault="007E76C7" w:rsidP="002D774A">
      <w:pPr>
        <w:rPr>
          <w:rFonts w:ascii="Comic Sans MS" w:hAnsi="Comic Sans MS"/>
          <w:color w:val="1F497D" w:themeColor="text2"/>
          <w:sz w:val="28"/>
          <w:szCs w:val="28"/>
        </w:rPr>
      </w:pPr>
      <w:bookmarkStart w:id="0" w:name="_GoBack"/>
      <w:bookmarkEnd w:id="0"/>
    </w:p>
    <w:p w14:paraId="013F4574" w14:textId="77777777" w:rsidR="007F3B70" w:rsidRDefault="007F3B70" w:rsidP="007F3B70">
      <w:pPr>
        <w:jc w:val="center"/>
        <w:rPr>
          <w:rFonts w:ascii="Comic Sans MS" w:hAnsi="Comic Sans MS"/>
          <w:sz w:val="28"/>
          <w:szCs w:val="28"/>
        </w:rPr>
      </w:pPr>
    </w:p>
    <w:p w14:paraId="7358141B" w14:textId="77777777" w:rsidR="007F3B70" w:rsidRPr="00393057" w:rsidRDefault="007F3B70" w:rsidP="007F3B7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Letter of Invitation/Reservation</w:t>
      </w:r>
    </w:p>
    <w:p w14:paraId="15084D05" w14:textId="77777777" w:rsidR="007F3B70" w:rsidRPr="00393057" w:rsidRDefault="007F3B70" w:rsidP="007F3B7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14:paraId="7A7F658C" w14:textId="7F68B968" w:rsidR="007F3B70" w:rsidRPr="00393057" w:rsidRDefault="0026133A" w:rsidP="007F3B70">
      <w:pPr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Since November</w:t>
      </w:r>
      <w:r w:rsidR="007F3B70" w:rsidRPr="00393057">
        <w:rPr>
          <w:rFonts w:ascii="Comic Sans MS" w:hAnsi="Comic Sans MS"/>
          <w:color w:val="1F497D" w:themeColor="text2"/>
          <w:sz w:val="28"/>
          <w:szCs w:val="28"/>
        </w:rPr>
        <w:t xml:space="preserve"> 2018, your Reunion Committee of eight has been working to learn what classmates wanted in a reunion event and then be</w:t>
      </w:r>
      <w:r w:rsidR="00875D33" w:rsidRPr="00393057">
        <w:rPr>
          <w:rFonts w:ascii="Comic Sans MS" w:hAnsi="Comic Sans MS"/>
          <w:color w:val="1F497D" w:themeColor="text2"/>
          <w:sz w:val="28"/>
          <w:szCs w:val="28"/>
        </w:rPr>
        <w:t>ga</w:t>
      </w:r>
      <w:r w:rsidR="001B05D1" w:rsidRPr="00393057">
        <w:rPr>
          <w:rFonts w:ascii="Comic Sans MS" w:hAnsi="Comic Sans MS"/>
          <w:color w:val="1F497D" w:themeColor="text2"/>
          <w:sz w:val="28"/>
          <w:szCs w:val="28"/>
        </w:rPr>
        <w:t>n planning for the occasion</w:t>
      </w:r>
      <w:r w:rsidR="002D5022" w:rsidRPr="00393057">
        <w:rPr>
          <w:rFonts w:ascii="Comic Sans MS" w:hAnsi="Comic Sans MS"/>
          <w:color w:val="1F497D" w:themeColor="text2"/>
          <w:sz w:val="28"/>
          <w:szCs w:val="28"/>
        </w:rPr>
        <w:t>. We</w:t>
      </w:r>
      <w:r w:rsidR="007F3B70" w:rsidRPr="00393057">
        <w:rPr>
          <w:rFonts w:ascii="Comic Sans MS" w:hAnsi="Comic Sans MS"/>
          <w:color w:val="1F497D" w:themeColor="text2"/>
          <w:sz w:val="28"/>
          <w:szCs w:val="28"/>
        </w:rPr>
        <w:t xml:space="preserve"> spent two months searching for classmates for whom we need</w:t>
      </w:r>
      <w:r w:rsidR="005E7BD7" w:rsidRPr="00393057">
        <w:rPr>
          <w:rFonts w:ascii="Comic Sans MS" w:hAnsi="Comic Sans MS"/>
          <w:color w:val="1F497D" w:themeColor="text2"/>
          <w:sz w:val="28"/>
          <w:szCs w:val="28"/>
        </w:rPr>
        <w:t>ed</w:t>
      </w:r>
      <w:r w:rsidR="007F3B70" w:rsidRPr="00393057">
        <w:rPr>
          <w:rFonts w:ascii="Comic Sans MS" w:hAnsi="Comic Sans MS"/>
          <w:color w:val="1F497D" w:themeColor="text2"/>
          <w:sz w:val="28"/>
          <w:szCs w:val="28"/>
        </w:rPr>
        <w:t xml:space="preserve"> contact information.</w:t>
      </w:r>
    </w:p>
    <w:p w14:paraId="04679690" w14:textId="77777777" w:rsidR="007F3B70" w:rsidRPr="00393057" w:rsidRDefault="007F3B70" w:rsidP="007F3B70">
      <w:pPr>
        <w:rPr>
          <w:rFonts w:ascii="Comic Sans MS" w:hAnsi="Comic Sans MS"/>
          <w:color w:val="1F497D" w:themeColor="text2"/>
          <w:sz w:val="28"/>
          <w:szCs w:val="28"/>
        </w:rPr>
      </w:pPr>
    </w:p>
    <w:p w14:paraId="1507B89B" w14:textId="01874005" w:rsidR="007F3B70" w:rsidRPr="00393057" w:rsidRDefault="002D5022" w:rsidP="007F3B70">
      <w:pPr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We</w:t>
      </w:r>
      <w:r w:rsidR="007F3B70" w:rsidRPr="00393057">
        <w:rPr>
          <w:rFonts w:ascii="Comic Sans MS" w:hAnsi="Comic Sans MS"/>
          <w:color w:val="1F497D" w:themeColor="text2"/>
          <w:sz w:val="28"/>
          <w:szCs w:val="28"/>
        </w:rPr>
        <w:t xml:space="preserve"> determined that most </w:t>
      </w:r>
      <w:r w:rsidR="005E7BD7" w:rsidRPr="00393057">
        <w:rPr>
          <w:rFonts w:ascii="Comic Sans MS" w:hAnsi="Comic Sans MS"/>
          <w:color w:val="1F497D" w:themeColor="text2"/>
          <w:sz w:val="28"/>
          <w:szCs w:val="28"/>
        </w:rPr>
        <w:t xml:space="preserve">of us </w:t>
      </w:r>
      <w:r w:rsidR="007F3B70" w:rsidRPr="00393057">
        <w:rPr>
          <w:rFonts w:ascii="Comic Sans MS" w:hAnsi="Comic Sans MS"/>
          <w:color w:val="1F497D" w:themeColor="text2"/>
          <w:sz w:val="28"/>
          <w:szCs w:val="28"/>
        </w:rPr>
        <w:t xml:space="preserve">want an </w:t>
      </w:r>
      <w:r w:rsidR="007F3B70" w:rsidRPr="00393057">
        <w:rPr>
          <w:rFonts w:ascii="Comic Sans MS" w:hAnsi="Comic Sans MS"/>
          <w:b/>
          <w:color w:val="1F497D" w:themeColor="text2"/>
          <w:sz w:val="28"/>
          <w:szCs w:val="28"/>
        </w:rPr>
        <w:t>informal event</w:t>
      </w:r>
      <w:r w:rsidR="007F3B70" w:rsidRPr="00393057">
        <w:rPr>
          <w:rFonts w:ascii="Comic Sans MS" w:hAnsi="Comic Sans MS"/>
          <w:color w:val="1F497D" w:themeColor="text2"/>
          <w:sz w:val="28"/>
          <w:szCs w:val="28"/>
        </w:rPr>
        <w:t xml:space="preserve">, with </w:t>
      </w:r>
      <w:r w:rsidR="007F3B70" w:rsidRPr="00393057">
        <w:rPr>
          <w:rFonts w:ascii="Comic Sans MS" w:hAnsi="Comic Sans MS"/>
          <w:b/>
          <w:color w:val="1F497D" w:themeColor="text2"/>
          <w:sz w:val="28"/>
          <w:szCs w:val="28"/>
        </w:rPr>
        <w:t xml:space="preserve">finger foods instead of a </w:t>
      </w:r>
      <w:r w:rsidR="00AF34A4" w:rsidRPr="00393057">
        <w:rPr>
          <w:rFonts w:ascii="Comic Sans MS" w:hAnsi="Comic Sans MS"/>
          <w:b/>
          <w:color w:val="1F497D" w:themeColor="text2"/>
          <w:sz w:val="28"/>
          <w:szCs w:val="28"/>
        </w:rPr>
        <w:t xml:space="preserve">formal </w:t>
      </w:r>
      <w:r w:rsidR="007F3B70" w:rsidRPr="00393057">
        <w:rPr>
          <w:rFonts w:ascii="Comic Sans MS" w:hAnsi="Comic Sans MS"/>
          <w:b/>
          <w:color w:val="1F497D" w:themeColor="text2"/>
          <w:sz w:val="28"/>
          <w:szCs w:val="28"/>
        </w:rPr>
        <w:t>dinner</w:t>
      </w:r>
      <w:r w:rsidR="005E7BD7" w:rsidRPr="00393057">
        <w:rPr>
          <w:rFonts w:ascii="Comic Sans MS" w:hAnsi="Comic Sans MS"/>
          <w:color w:val="1F497D" w:themeColor="text2"/>
          <w:sz w:val="28"/>
          <w:szCs w:val="28"/>
        </w:rPr>
        <w:t>,</w:t>
      </w:r>
      <w:r w:rsidR="007F3B70" w:rsidRPr="00393057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2D774A" w:rsidRPr="00393057">
        <w:rPr>
          <w:rFonts w:ascii="Comic Sans MS" w:hAnsi="Comic Sans MS"/>
          <w:color w:val="1F497D" w:themeColor="text2"/>
          <w:sz w:val="28"/>
          <w:szCs w:val="28"/>
        </w:rPr>
        <w:t xml:space="preserve">and </w:t>
      </w:r>
      <w:r w:rsidR="007F3B70" w:rsidRPr="00393057">
        <w:rPr>
          <w:rFonts w:ascii="Comic Sans MS" w:hAnsi="Comic Sans MS"/>
          <w:color w:val="1F497D" w:themeColor="text2"/>
          <w:sz w:val="28"/>
          <w:szCs w:val="28"/>
        </w:rPr>
        <w:t xml:space="preserve">with </w:t>
      </w:r>
      <w:r w:rsidR="007F3B70" w:rsidRPr="00393057">
        <w:rPr>
          <w:rFonts w:ascii="Comic Sans MS" w:hAnsi="Comic Sans MS"/>
          <w:b/>
          <w:color w:val="1F497D" w:themeColor="text2"/>
          <w:sz w:val="28"/>
          <w:szCs w:val="28"/>
        </w:rPr>
        <w:t>recorded music</w:t>
      </w:r>
      <w:r w:rsidR="007F3B70" w:rsidRPr="00393057">
        <w:rPr>
          <w:rFonts w:ascii="Comic Sans MS" w:hAnsi="Comic Sans MS"/>
          <w:color w:val="1F497D" w:themeColor="text2"/>
          <w:sz w:val="28"/>
          <w:szCs w:val="28"/>
        </w:rPr>
        <w:t>. In essence, most wanted us to provide a nice, comfortable environment within which</w:t>
      </w:r>
      <w:r w:rsidR="00002ADC" w:rsidRPr="00393057">
        <w:rPr>
          <w:rFonts w:ascii="Comic Sans MS" w:hAnsi="Comic Sans MS"/>
          <w:color w:val="1F497D" w:themeColor="text2"/>
          <w:sz w:val="28"/>
          <w:szCs w:val="28"/>
        </w:rPr>
        <w:t xml:space="preserve"> everyone could enjoy the company of their classmates.</w:t>
      </w:r>
      <w:r w:rsidR="00D339A9" w:rsidRPr="00393057">
        <w:rPr>
          <w:rFonts w:ascii="Comic Sans MS" w:hAnsi="Comic Sans MS"/>
          <w:color w:val="1F497D" w:themeColor="text2"/>
          <w:sz w:val="28"/>
          <w:szCs w:val="28"/>
        </w:rPr>
        <w:t xml:space="preserve"> So, our event will be held at the </w:t>
      </w:r>
      <w:r w:rsidR="00D339A9" w:rsidRPr="00393057">
        <w:rPr>
          <w:rFonts w:ascii="Comic Sans MS" w:hAnsi="Comic Sans MS"/>
          <w:b/>
          <w:color w:val="1F497D" w:themeColor="text2"/>
          <w:sz w:val="28"/>
          <w:szCs w:val="28"/>
        </w:rPr>
        <w:t>Burns Park Heritage Room</w:t>
      </w:r>
      <w:r w:rsidR="00422025" w:rsidRPr="00393057">
        <w:rPr>
          <w:rFonts w:ascii="Comic Sans MS" w:hAnsi="Comic Sans MS"/>
          <w:color w:val="1F497D" w:themeColor="text2"/>
          <w:sz w:val="28"/>
          <w:szCs w:val="28"/>
        </w:rPr>
        <w:t xml:space="preserve">. Google this name to obtain directions. </w:t>
      </w:r>
    </w:p>
    <w:p w14:paraId="1503EE6B" w14:textId="77777777" w:rsidR="00422025" w:rsidRPr="00393057" w:rsidRDefault="00422025" w:rsidP="007F3B70">
      <w:pPr>
        <w:rPr>
          <w:rFonts w:ascii="Comic Sans MS" w:hAnsi="Comic Sans MS"/>
          <w:color w:val="1F497D" w:themeColor="text2"/>
          <w:sz w:val="28"/>
          <w:szCs w:val="28"/>
        </w:rPr>
      </w:pPr>
    </w:p>
    <w:p w14:paraId="3412B16A" w14:textId="5E1BFF39" w:rsidR="00422025" w:rsidRPr="00393057" w:rsidRDefault="005203F1" w:rsidP="007F3B70">
      <w:pPr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We will be grilling bu</w:t>
      </w:r>
      <w:r w:rsidR="00422025" w:rsidRPr="00393057">
        <w:rPr>
          <w:rFonts w:ascii="Comic Sans MS" w:hAnsi="Comic Sans MS"/>
          <w:color w:val="1F497D" w:themeColor="text2"/>
          <w:sz w:val="28"/>
          <w:szCs w:val="28"/>
        </w:rPr>
        <w:t>rgers and hot dogs</w:t>
      </w:r>
      <w:r w:rsidRPr="00393057">
        <w:rPr>
          <w:rFonts w:ascii="Comic Sans MS" w:hAnsi="Comic Sans MS"/>
          <w:color w:val="1F497D" w:themeColor="text2"/>
          <w:sz w:val="28"/>
          <w:szCs w:val="28"/>
        </w:rPr>
        <w:t xml:space="preserve"> and we’ll have sides and snacks. We will offer beer, wine and soft drinks</w:t>
      </w:r>
      <w:r w:rsidR="00FD67E9" w:rsidRPr="00393057">
        <w:rPr>
          <w:rFonts w:ascii="Comic Sans MS" w:hAnsi="Comic Sans MS"/>
          <w:color w:val="1F497D" w:themeColor="text2"/>
          <w:sz w:val="28"/>
          <w:szCs w:val="28"/>
        </w:rPr>
        <w:t xml:space="preserve"> and if you want something stro</w:t>
      </w:r>
      <w:r w:rsidR="002D5022" w:rsidRPr="00393057">
        <w:rPr>
          <w:rFonts w:ascii="Comic Sans MS" w:hAnsi="Comic Sans MS"/>
          <w:color w:val="1F497D" w:themeColor="text2"/>
          <w:sz w:val="28"/>
          <w:szCs w:val="28"/>
        </w:rPr>
        <w:t>nger, please bring it</w:t>
      </w:r>
      <w:r w:rsidR="00FD67E9" w:rsidRPr="00393057">
        <w:rPr>
          <w:rFonts w:ascii="Comic Sans MS" w:hAnsi="Comic Sans MS"/>
          <w:color w:val="1F497D" w:themeColor="text2"/>
          <w:sz w:val="28"/>
          <w:szCs w:val="28"/>
        </w:rPr>
        <w:t>.</w:t>
      </w:r>
    </w:p>
    <w:p w14:paraId="6441BED0" w14:textId="77777777" w:rsidR="00002ADC" w:rsidRPr="00393057" w:rsidRDefault="00002ADC" w:rsidP="007F3B70">
      <w:pPr>
        <w:rPr>
          <w:rFonts w:ascii="Comic Sans MS" w:hAnsi="Comic Sans MS"/>
          <w:color w:val="1F497D" w:themeColor="text2"/>
          <w:sz w:val="28"/>
          <w:szCs w:val="28"/>
        </w:rPr>
      </w:pPr>
    </w:p>
    <w:p w14:paraId="44383F06" w14:textId="08A4D033" w:rsidR="002D774A" w:rsidRPr="00393057" w:rsidRDefault="00002ADC" w:rsidP="007F3B70">
      <w:pPr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 xml:space="preserve">Now we need to determine how many classmates to expect to attend the event </w:t>
      </w:r>
      <w:r w:rsidR="00FD67E9" w:rsidRPr="00393057">
        <w:rPr>
          <w:rFonts w:ascii="Comic Sans MS" w:hAnsi="Comic Sans MS"/>
          <w:color w:val="1F497D" w:themeColor="text2"/>
          <w:sz w:val="28"/>
          <w:szCs w:val="28"/>
        </w:rPr>
        <w:t>so that we can have adequate food and drink.</w:t>
      </w:r>
      <w:r w:rsidRPr="00393057">
        <w:rPr>
          <w:rFonts w:ascii="Comic Sans MS" w:hAnsi="Comic Sans MS"/>
          <w:color w:val="1F497D" w:themeColor="text2"/>
          <w:sz w:val="28"/>
          <w:szCs w:val="28"/>
        </w:rPr>
        <w:t xml:space="preserve"> The event will be held the evening of</w:t>
      </w:r>
      <w:r w:rsidR="002917B9" w:rsidRPr="00393057">
        <w:rPr>
          <w:rFonts w:ascii="Comic Sans MS" w:hAnsi="Comic Sans MS"/>
          <w:color w:val="1F497D" w:themeColor="text2"/>
          <w:sz w:val="28"/>
          <w:szCs w:val="28"/>
        </w:rPr>
        <w:t xml:space="preserve"> Saturday, October 12</w:t>
      </w:r>
      <w:r w:rsidR="002D774A" w:rsidRPr="00393057">
        <w:rPr>
          <w:rFonts w:ascii="Comic Sans MS" w:hAnsi="Comic Sans MS"/>
          <w:color w:val="1F497D" w:themeColor="text2"/>
          <w:sz w:val="28"/>
          <w:szCs w:val="28"/>
        </w:rPr>
        <w:t>, 2019 at the Burns Park Heritage Room.</w:t>
      </w:r>
      <w:r w:rsidR="00B27BE6" w:rsidRPr="00393057">
        <w:rPr>
          <w:rFonts w:ascii="Comic Sans MS" w:hAnsi="Comic Sans MS"/>
          <w:color w:val="1F497D" w:themeColor="text2"/>
          <w:sz w:val="28"/>
          <w:szCs w:val="28"/>
        </w:rPr>
        <w:t xml:space="preserve"> This will be Homecoming weekend, so the </w:t>
      </w:r>
      <w:r w:rsidR="00AF3C6F" w:rsidRPr="00393057">
        <w:rPr>
          <w:rFonts w:ascii="Comic Sans MS" w:hAnsi="Comic Sans MS"/>
          <w:color w:val="1F497D" w:themeColor="text2"/>
          <w:sz w:val="28"/>
          <w:szCs w:val="28"/>
        </w:rPr>
        <w:t xml:space="preserve">CHS Booster Club sponsored </w:t>
      </w:r>
      <w:r w:rsidR="00B27BE6" w:rsidRPr="00393057">
        <w:rPr>
          <w:rFonts w:ascii="Comic Sans MS" w:hAnsi="Comic Sans MS"/>
          <w:color w:val="1F497D" w:themeColor="text2"/>
          <w:sz w:val="28"/>
          <w:szCs w:val="28"/>
        </w:rPr>
        <w:t>tailgate party and homecoming football game will be Friday</w:t>
      </w:r>
      <w:r w:rsidR="005E7BD7" w:rsidRPr="00393057">
        <w:rPr>
          <w:rFonts w:ascii="Comic Sans MS" w:hAnsi="Comic Sans MS"/>
          <w:color w:val="1F497D" w:themeColor="text2"/>
          <w:sz w:val="28"/>
          <w:szCs w:val="28"/>
        </w:rPr>
        <w:t xml:space="preserve"> evening</w:t>
      </w:r>
      <w:r w:rsidR="002917B9" w:rsidRPr="00393057">
        <w:rPr>
          <w:rFonts w:ascii="Comic Sans MS" w:hAnsi="Comic Sans MS"/>
          <w:color w:val="1F497D" w:themeColor="text2"/>
          <w:sz w:val="28"/>
          <w:szCs w:val="28"/>
        </w:rPr>
        <w:t>, October 11</w:t>
      </w:r>
      <w:r w:rsidR="002D774A" w:rsidRPr="00393057">
        <w:rPr>
          <w:rFonts w:ascii="Comic Sans MS" w:hAnsi="Comic Sans MS"/>
          <w:color w:val="1F497D" w:themeColor="text2"/>
          <w:sz w:val="28"/>
          <w:szCs w:val="28"/>
        </w:rPr>
        <w:t xml:space="preserve">, and the MSM Girl’s </w:t>
      </w:r>
      <w:proofErr w:type="spellStart"/>
      <w:r w:rsidR="002D774A" w:rsidRPr="00393057">
        <w:rPr>
          <w:rFonts w:ascii="Comic Sans MS" w:hAnsi="Comic Sans MS"/>
          <w:color w:val="1F497D" w:themeColor="text2"/>
          <w:sz w:val="28"/>
          <w:szCs w:val="28"/>
        </w:rPr>
        <w:t>Nite</w:t>
      </w:r>
      <w:proofErr w:type="spellEnd"/>
      <w:r w:rsidR="002D774A" w:rsidRPr="00393057">
        <w:rPr>
          <w:rFonts w:ascii="Comic Sans MS" w:hAnsi="Comic Sans MS"/>
          <w:color w:val="1F497D" w:themeColor="text2"/>
          <w:sz w:val="28"/>
          <w:szCs w:val="28"/>
        </w:rPr>
        <w:t xml:space="preserve"> Out will be Thursday, October 10</w:t>
      </w:r>
      <w:r w:rsidR="002D774A" w:rsidRPr="00393057">
        <w:rPr>
          <w:rFonts w:ascii="Comic Sans MS" w:hAnsi="Comic Sans MS"/>
          <w:color w:val="1F497D" w:themeColor="text2"/>
          <w:sz w:val="28"/>
          <w:szCs w:val="28"/>
          <w:vertAlign w:val="superscript"/>
        </w:rPr>
        <w:t>th</w:t>
      </w:r>
      <w:r w:rsidR="002D774A" w:rsidRPr="00393057">
        <w:rPr>
          <w:rFonts w:ascii="Comic Sans MS" w:hAnsi="Comic Sans MS"/>
          <w:color w:val="1F497D" w:themeColor="text2"/>
          <w:sz w:val="28"/>
          <w:szCs w:val="28"/>
        </w:rPr>
        <w:t>.</w:t>
      </w:r>
    </w:p>
    <w:p w14:paraId="0AE0C4DD" w14:textId="77777777" w:rsidR="00B27BE6" w:rsidRPr="00393057" w:rsidRDefault="00B27BE6" w:rsidP="007F3B70">
      <w:pPr>
        <w:rPr>
          <w:rFonts w:ascii="Comic Sans MS" w:hAnsi="Comic Sans MS"/>
          <w:color w:val="1F497D" w:themeColor="text2"/>
          <w:sz w:val="28"/>
          <w:szCs w:val="28"/>
        </w:rPr>
      </w:pPr>
    </w:p>
    <w:p w14:paraId="6BECFDAB" w14:textId="27ED1B97" w:rsidR="00B27BE6" w:rsidRPr="00393057" w:rsidRDefault="00B27BE6" w:rsidP="007F3B70">
      <w:pPr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Since we will need to pay for the site, food and drink in advance, we are asking t</w:t>
      </w:r>
      <w:r w:rsidR="00280483" w:rsidRPr="00393057">
        <w:rPr>
          <w:rFonts w:ascii="Comic Sans MS" w:hAnsi="Comic Sans MS"/>
          <w:color w:val="1F497D" w:themeColor="text2"/>
          <w:sz w:val="28"/>
          <w:szCs w:val="28"/>
        </w:rPr>
        <w:t>hose attending to make a</w:t>
      </w:r>
      <w:r w:rsidRPr="00393057">
        <w:rPr>
          <w:rFonts w:ascii="Comic Sans MS" w:hAnsi="Comic Sans MS"/>
          <w:color w:val="1F497D" w:themeColor="text2"/>
          <w:sz w:val="28"/>
          <w:szCs w:val="28"/>
        </w:rPr>
        <w:t xml:space="preserve"> payment in advance</w:t>
      </w:r>
      <w:r w:rsidR="002917B9" w:rsidRPr="00393057">
        <w:rPr>
          <w:rFonts w:ascii="Comic Sans MS" w:hAnsi="Comic Sans MS"/>
          <w:color w:val="1F497D" w:themeColor="text2"/>
          <w:sz w:val="28"/>
          <w:szCs w:val="28"/>
        </w:rPr>
        <w:t>, by the end of July</w:t>
      </w:r>
      <w:r w:rsidRPr="00393057">
        <w:rPr>
          <w:rFonts w:ascii="Comic Sans MS" w:hAnsi="Comic Sans MS"/>
          <w:color w:val="1F497D" w:themeColor="text2"/>
          <w:sz w:val="28"/>
          <w:szCs w:val="28"/>
        </w:rPr>
        <w:t>.</w:t>
      </w:r>
      <w:r w:rsidR="004F0480" w:rsidRPr="00393057">
        <w:rPr>
          <w:rFonts w:ascii="Comic Sans MS" w:hAnsi="Comic Sans MS"/>
          <w:color w:val="1F497D" w:themeColor="text2"/>
          <w:sz w:val="28"/>
          <w:szCs w:val="28"/>
        </w:rPr>
        <w:t xml:space="preserve"> If you plan to attend, please forward $20 per person </w:t>
      </w:r>
      <w:r w:rsidR="00AF34A4" w:rsidRPr="00393057">
        <w:rPr>
          <w:rFonts w:ascii="Comic Sans MS" w:hAnsi="Comic Sans MS"/>
          <w:color w:val="1F497D" w:themeColor="text2"/>
          <w:sz w:val="28"/>
          <w:szCs w:val="28"/>
        </w:rPr>
        <w:t xml:space="preserve">attending </w:t>
      </w:r>
      <w:r w:rsidR="004F0480" w:rsidRPr="00393057">
        <w:rPr>
          <w:rFonts w:ascii="Comic Sans MS" w:hAnsi="Comic Sans MS"/>
          <w:color w:val="1F497D" w:themeColor="text2"/>
          <w:sz w:val="28"/>
          <w:szCs w:val="28"/>
        </w:rPr>
        <w:t>to:</w:t>
      </w:r>
    </w:p>
    <w:p w14:paraId="7DCC697A" w14:textId="77777777" w:rsidR="004F0480" w:rsidRPr="00393057" w:rsidRDefault="004F0480" w:rsidP="004F048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14:paraId="25F75DF1" w14:textId="77777777" w:rsidR="004F0480" w:rsidRPr="00393057" w:rsidRDefault="004F0480" w:rsidP="004F048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14:paraId="7989B54D" w14:textId="77777777" w:rsidR="00FD67E9" w:rsidRPr="00393057" w:rsidRDefault="00FD67E9" w:rsidP="004F048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14:paraId="73FF5DD9" w14:textId="4CF39611" w:rsidR="002D5022" w:rsidRPr="00393057" w:rsidRDefault="002917B9" w:rsidP="004F048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Steve Reed</w:t>
      </w:r>
    </w:p>
    <w:p w14:paraId="251AB2F1" w14:textId="41469CA1" w:rsidR="00D339A9" w:rsidRPr="00393057" w:rsidRDefault="00D339A9" w:rsidP="002917B9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 xml:space="preserve">MSM/CHS Reunion </w:t>
      </w:r>
    </w:p>
    <w:p w14:paraId="0CBC4FB3" w14:textId="4CAEDEEB" w:rsidR="004F0480" w:rsidRPr="00393057" w:rsidRDefault="00D339A9" w:rsidP="004F048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11933 Southridge Drive</w:t>
      </w:r>
    </w:p>
    <w:p w14:paraId="2F4A4EEF" w14:textId="1117EF36" w:rsidR="004F0480" w:rsidRPr="00393057" w:rsidRDefault="00D339A9" w:rsidP="004F048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Little Rock, AR</w:t>
      </w:r>
    </w:p>
    <w:p w14:paraId="50C2F68C" w14:textId="72C0F093" w:rsidR="004F0480" w:rsidRPr="00393057" w:rsidRDefault="00D339A9" w:rsidP="004F048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72212</w:t>
      </w:r>
    </w:p>
    <w:p w14:paraId="62793CE3" w14:textId="77777777" w:rsidR="004F0480" w:rsidRPr="00393057" w:rsidRDefault="004F0480" w:rsidP="004F048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14:paraId="6021BD1C" w14:textId="6C05BAD8" w:rsidR="004F0480" w:rsidRPr="00393057" w:rsidRDefault="002D5022" w:rsidP="004F0480">
      <w:pPr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We think</w:t>
      </w:r>
      <w:r w:rsidR="004F0480" w:rsidRPr="00393057">
        <w:rPr>
          <w:rFonts w:ascii="Comic Sans MS" w:hAnsi="Comic Sans MS"/>
          <w:color w:val="1F497D" w:themeColor="text2"/>
          <w:sz w:val="28"/>
          <w:szCs w:val="28"/>
        </w:rPr>
        <w:t xml:space="preserve"> that this will be your only payment, but a second, smaller one may be needed depending on how many attend. </w:t>
      </w:r>
      <w:r w:rsidR="00FD67E9" w:rsidRPr="00393057">
        <w:rPr>
          <w:rFonts w:ascii="Comic Sans MS" w:hAnsi="Comic Sans MS"/>
          <w:color w:val="1F497D" w:themeColor="text2"/>
          <w:sz w:val="28"/>
          <w:szCs w:val="28"/>
        </w:rPr>
        <w:t xml:space="preserve">Please plan to join us and renew old friendships. </w:t>
      </w:r>
      <w:r w:rsidR="008C075B" w:rsidRPr="00393057">
        <w:rPr>
          <w:rFonts w:ascii="Comic Sans MS" w:hAnsi="Comic Sans MS"/>
          <w:color w:val="1F497D" w:themeColor="text2"/>
          <w:sz w:val="28"/>
          <w:szCs w:val="28"/>
        </w:rPr>
        <w:t>If enough classmates attend, we may make this an annual event.</w:t>
      </w:r>
      <w:r w:rsidRPr="00393057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D339A9" w:rsidRPr="00393057">
        <w:rPr>
          <w:rFonts w:ascii="Comic Sans MS" w:hAnsi="Comic Sans MS"/>
          <w:color w:val="1F497D" w:themeColor="text2"/>
          <w:sz w:val="28"/>
          <w:szCs w:val="28"/>
        </w:rPr>
        <w:t xml:space="preserve">Spouses </w:t>
      </w:r>
      <w:r w:rsidR="0078742B" w:rsidRPr="00393057">
        <w:rPr>
          <w:rFonts w:ascii="Comic Sans MS" w:hAnsi="Comic Sans MS"/>
          <w:color w:val="1F497D" w:themeColor="text2"/>
          <w:sz w:val="28"/>
          <w:szCs w:val="28"/>
        </w:rPr>
        <w:t xml:space="preserve">are </w:t>
      </w:r>
      <w:r w:rsidR="00D339A9" w:rsidRPr="00393057">
        <w:rPr>
          <w:rFonts w:ascii="Comic Sans MS" w:hAnsi="Comic Sans MS"/>
          <w:color w:val="1F497D" w:themeColor="text2"/>
          <w:sz w:val="28"/>
          <w:szCs w:val="28"/>
        </w:rPr>
        <w:t>welcome!</w:t>
      </w:r>
    </w:p>
    <w:p w14:paraId="08719AFC" w14:textId="5734ED66" w:rsidR="002D774A" w:rsidRPr="00393057" w:rsidRDefault="002D774A" w:rsidP="004F0480">
      <w:pPr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>Please reply by the end of July as entrance will be higher at the door.</w:t>
      </w:r>
    </w:p>
    <w:p w14:paraId="0960C38D" w14:textId="77777777" w:rsidR="004F0480" w:rsidRPr="00393057" w:rsidRDefault="004F0480" w:rsidP="004F0480">
      <w:pPr>
        <w:rPr>
          <w:rFonts w:ascii="Comic Sans MS" w:hAnsi="Comic Sans MS"/>
          <w:color w:val="1F497D" w:themeColor="text2"/>
          <w:sz w:val="28"/>
          <w:szCs w:val="28"/>
        </w:rPr>
      </w:pPr>
    </w:p>
    <w:p w14:paraId="603AACAC" w14:textId="35D3E89A" w:rsidR="004F0480" w:rsidRPr="00393057" w:rsidRDefault="00AF3C6F" w:rsidP="004F0480">
      <w:pPr>
        <w:rPr>
          <w:rFonts w:ascii="Comic Sans MS" w:hAnsi="Comic Sans MS"/>
          <w:color w:val="1F497D" w:themeColor="text2"/>
          <w:sz w:val="28"/>
          <w:szCs w:val="28"/>
        </w:rPr>
      </w:pPr>
      <w:r w:rsidRPr="00393057">
        <w:rPr>
          <w:rFonts w:ascii="Comic Sans MS" w:hAnsi="Comic Sans MS"/>
          <w:color w:val="1F497D" w:themeColor="text2"/>
          <w:sz w:val="28"/>
          <w:szCs w:val="28"/>
        </w:rPr>
        <w:t xml:space="preserve">YOUR </w:t>
      </w:r>
      <w:r w:rsidR="004F0480" w:rsidRPr="00393057">
        <w:rPr>
          <w:rFonts w:ascii="Comic Sans MS" w:hAnsi="Comic Sans MS"/>
          <w:color w:val="1F497D" w:themeColor="text2"/>
          <w:sz w:val="28"/>
          <w:szCs w:val="28"/>
        </w:rPr>
        <w:t>Reunion Committee</w:t>
      </w:r>
    </w:p>
    <w:p w14:paraId="45FF2205" w14:textId="77777777" w:rsidR="004F0480" w:rsidRPr="00393057" w:rsidRDefault="004F0480" w:rsidP="004F048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14:paraId="67C8E3FE" w14:textId="77777777" w:rsidR="004F0480" w:rsidRPr="00393057" w:rsidRDefault="004F0480" w:rsidP="004F0480">
      <w:pPr>
        <w:rPr>
          <w:rFonts w:ascii="Comic Sans MS" w:hAnsi="Comic Sans MS"/>
          <w:color w:val="1F497D" w:themeColor="text2"/>
          <w:sz w:val="28"/>
          <w:szCs w:val="28"/>
        </w:rPr>
      </w:pPr>
    </w:p>
    <w:sectPr w:rsidR="004F0480" w:rsidRPr="00393057" w:rsidSect="007E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70"/>
    <w:rsid w:val="00002ADC"/>
    <w:rsid w:val="001B05D1"/>
    <w:rsid w:val="0026133A"/>
    <w:rsid w:val="00280483"/>
    <w:rsid w:val="002917B9"/>
    <w:rsid w:val="002D5022"/>
    <w:rsid w:val="002D774A"/>
    <w:rsid w:val="00393057"/>
    <w:rsid w:val="00422025"/>
    <w:rsid w:val="004F0480"/>
    <w:rsid w:val="005203F1"/>
    <w:rsid w:val="005E7BD7"/>
    <w:rsid w:val="0078742B"/>
    <w:rsid w:val="007E76C7"/>
    <w:rsid w:val="007F3B70"/>
    <w:rsid w:val="00875D33"/>
    <w:rsid w:val="008C075B"/>
    <w:rsid w:val="00A5154D"/>
    <w:rsid w:val="00AF34A4"/>
    <w:rsid w:val="00AF3C6F"/>
    <w:rsid w:val="00B27BE6"/>
    <w:rsid w:val="00D339A9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A70A2"/>
  <w14:defaultImageDpi w14:val="300"/>
  <w15:docId w15:val="{8C9748B3-628B-4311-A6EF-6C586CA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</dc:creator>
  <cp:keywords/>
  <dc:description/>
  <cp:lastModifiedBy>Anne Carter</cp:lastModifiedBy>
  <cp:revision>2</cp:revision>
  <dcterms:created xsi:type="dcterms:W3CDTF">2019-07-16T14:04:00Z</dcterms:created>
  <dcterms:modified xsi:type="dcterms:W3CDTF">2019-07-16T14:04:00Z</dcterms:modified>
</cp:coreProperties>
</file>